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F8D3" w14:textId="39778336" w:rsidR="00BD43A5" w:rsidRDefault="00126B49" w:rsidP="00930A57">
      <w:pPr>
        <w:spacing w:after="0"/>
        <w:jc w:val="center"/>
        <w:rPr>
          <w:b/>
        </w:rPr>
      </w:pPr>
      <w:r w:rsidRPr="00C73985">
        <w:rPr>
          <w:b/>
        </w:rPr>
        <w:t>ANEXO V</w:t>
      </w:r>
      <w:r w:rsidR="00930A57">
        <w:rPr>
          <w:b/>
        </w:rPr>
        <w:t xml:space="preserve"> - </w:t>
      </w:r>
      <w:r w:rsidRPr="00C73985">
        <w:rPr>
          <w:b/>
        </w:rPr>
        <w:t>FICHA DE AVALIAÇÃO DE CARTA DE INTENÇÃO</w:t>
      </w:r>
    </w:p>
    <w:p w14:paraId="6442C153" w14:textId="77777777" w:rsidR="00930A57" w:rsidRPr="00C73985" w:rsidRDefault="00930A57" w:rsidP="00930A57">
      <w:pPr>
        <w:spacing w:after="0"/>
        <w:jc w:val="center"/>
        <w:rPr>
          <w:b/>
        </w:rPr>
      </w:pPr>
      <w:r w:rsidRPr="00C73985">
        <w:rPr>
          <w:b/>
        </w:rPr>
        <w:t xml:space="preserve">EDITAL </w:t>
      </w:r>
      <w:r>
        <w:rPr>
          <w:b/>
        </w:rPr>
        <w:t>06</w:t>
      </w:r>
      <w:r w:rsidRPr="00C73985">
        <w:rPr>
          <w:b/>
        </w:rPr>
        <w:t>/202</w:t>
      </w:r>
      <w:r>
        <w:rPr>
          <w:b/>
        </w:rPr>
        <w:t>1</w:t>
      </w:r>
      <w:r w:rsidRPr="00C73985">
        <w:rPr>
          <w:b/>
        </w:rPr>
        <w:t xml:space="preserve"> – PROCESSO SELETIVO 2021</w:t>
      </w:r>
    </w:p>
    <w:p w14:paraId="6FFF6C3C" w14:textId="77777777" w:rsidR="00930A57" w:rsidRPr="00C73985" w:rsidRDefault="00930A57" w:rsidP="00930A57">
      <w:pPr>
        <w:spacing w:after="0"/>
        <w:jc w:val="center"/>
        <w:rPr>
          <w:b/>
        </w:rPr>
      </w:pPr>
      <w:r w:rsidRPr="00C73985">
        <w:rPr>
          <w:b/>
        </w:rPr>
        <w:t>PROGRAMA DE PÓS-GRADUAÇÃO EM EDUCAÇÃO EM CIÊNCIAS E MATEMÁTICA</w:t>
      </w:r>
    </w:p>
    <w:p w14:paraId="34E826E5" w14:textId="77777777" w:rsidR="00930A57" w:rsidRPr="00C73985" w:rsidRDefault="00930A57" w:rsidP="00930A57">
      <w:pPr>
        <w:spacing w:after="0"/>
        <w:jc w:val="center"/>
        <w:rPr>
          <w:b/>
        </w:rPr>
      </w:pPr>
      <w:r w:rsidRPr="00C73985">
        <w:rPr>
          <w:b/>
        </w:rPr>
        <w:t>DOUTORADO EM EDUCAÇÃO EM CIÊNCIAS E MATEMÁTICA</w:t>
      </w:r>
    </w:p>
    <w:p w14:paraId="57BC0CC5" w14:textId="77777777" w:rsidR="00930A57" w:rsidRPr="00C73985" w:rsidRDefault="00930A57" w:rsidP="009439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b/>
        </w:rPr>
      </w:pPr>
    </w:p>
    <w:tbl>
      <w:tblPr>
        <w:tblStyle w:val="a4"/>
        <w:tblW w:w="104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1559"/>
        <w:gridCol w:w="1560"/>
        <w:gridCol w:w="1534"/>
      </w:tblGrid>
      <w:tr w:rsidR="00BD43A5" w:rsidRPr="00C73985" w14:paraId="2361B1BE" w14:textId="77777777" w:rsidTr="00FF218F"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5895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ITEM DE AVALIAÇÃO</w:t>
            </w:r>
          </w:p>
        </w:tc>
        <w:tc>
          <w:tcPr>
            <w:tcW w:w="15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0395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15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5EB6B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 MÁXIMA</w:t>
            </w:r>
          </w:p>
        </w:tc>
        <w:tc>
          <w:tcPr>
            <w:tcW w:w="15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5560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 OBTIDA</w:t>
            </w:r>
          </w:p>
        </w:tc>
      </w:tr>
      <w:tr w:rsidR="00BD43A5" w:rsidRPr="00C73985" w14:paraId="11089B1C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9B2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TRAJETÓRIA</w:t>
            </w:r>
          </w:p>
        </w:tc>
      </w:tr>
      <w:tr w:rsidR="00BD43A5" w:rsidRPr="00C73985" w14:paraId="5E4E5829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2B5C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Especificação da trajetória acadêmica</w:t>
            </w:r>
          </w:p>
          <w:p w14:paraId="50132603" w14:textId="55A31290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Indicação de cursos (Graduação, Especialização, Mestrado, Extensão, </w:t>
            </w:r>
            <w:proofErr w:type="spellStart"/>
            <w:proofErr w:type="gramStart"/>
            <w:r w:rsidRPr="00C73985">
              <w:rPr>
                <w:bCs/>
                <w:sz w:val="18"/>
                <w:szCs w:val="18"/>
              </w:rPr>
              <w:t>FICs</w:t>
            </w:r>
            <w:proofErr w:type="spellEnd"/>
            <w:r w:rsidRPr="00C73985">
              <w:rPr>
                <w:bCs/>
                <w:sz w:val="18"/>
                <w:szCs w:val="18"/>
              </w:rPr>
              <w:t>, etc.</w:t>
            </w:r>
            <w:proofErr w:type="gramEnd"/>
            <w:r w:rsidRPr="00C73985">
              <w:rPr>
                <w:bCs/>
                <w:sz w:val="18"/>
                <w:szCs w:val="18"/>
              </w:rPr>
              <w:t>)</w:t>
            </w:r>
          </w:p>
          <w:p w14:paraId="09A626C5" w14:textId="6C0C0DE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de estágios, projetos, monitoria, bolsas de iniciação científica.</w:t>
            </w:r>
          </w:p>
          <w:p w14:paraId="462A19B3" w14:textId="257D5C56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Participação em eventos técnico-científicos e de divulgação científica.</w:t>
            </w:r>
          </w:p>
          <w:p w14:paraId="5828C277" w14:textId="554C22C9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Participação em grupo(s) de pesquisa.</w:t>
            </w:r>
          </w:p>
          <w:p w14:paraId="2EB93249" w14:textId="64DF672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Publicações técnico-científicas.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AF68F" w14:textId="0148CB0E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20 pontos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1A1E5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40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8EC7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D43A5" w:rsidRPr="00C73985" w14:paraId="23F73747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FE0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Especificação da trajetória Profissional</w:t>
            </w:r>
          </w:p>
          <w:p w14:paraId="4E552F6C" w14:textId="12858D48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Descrição da atuação profissional em espaços formais e/ou não formais de educação.</w:t>
            </w:r>
          </w:p>
          <w:p w14:paraId="350931F4" w14:textId="2889BD6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Descrição de outras atuações profissionais correlatas.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366DD" w14:textId="60A283B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20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1B2E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86F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35C05541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635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MOTIVAÇÃO</w:t>
            </w:r>
          </w:p>
        </w:tc>
      </w:tr>
      <w:tr w:rsidR="00BD43A5" w:rsidRPr="00C73985" w14:paraId="24203A89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651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Exposição da Motivação pelo curso</w:t>
            </w:r>
          </w:p>
          <w:p w14:paraId="679B2D2D" w14:textId="00F0F56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Motivações pela escolha do </w:t>
            </w:r>
            <w:r w:rsidRPr="00C73985">
              <w:rPr>
                <w:bCs/>
                <w:sz w:val="18"/>
                <w:szCs w:val="18"/>
                <w:u w:val="single"/>
              </w:rPr>
              <w:t>curso</w:t>
            </w:r>
            <w:r w:rsidRPr="00C7398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10C29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5 pontos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C618D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25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4432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15059982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63B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Exposição da Motivação pela linha</w:t>
            </w:r>
          </w:p>
          <w:p w14:paraId="566894C2" w14:textId="23A76053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  <w:u w:val="single"/>
              </w:rPr>
            </w:pPr>
            <w:r w:rsidRPr="00C73985">
              <w:rPr>
                <w:bCs/>
                <w:sz w:val="18"/>
                <w:szCs w:val="18"/>
              </w:rPr>
              <w:t>Escolha da área e linha de pesquisa.</w:t>
            </w:r>
          </w:p>
          <w:p w14:paraId="051FCD8B" w14:textId="67270F8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de possíveis orientadores.</w:t>
            </w:r>
          </w:p>
          <w:p w14:paraId="301CF2A9" w14:textId="608C1498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Motivações pela escolha da área e linha de pesquisa e possíveis orientadores.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61AD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15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2443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F1BB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43FB8C4B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CC66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Articulação da Motivação com o Tema da pesquisa</w:t>
            </w:r>
          </w:p>
          <w:p w14:paraId="08541310" w14:textId="3C089BE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  <w:u w:val="single"/>
              </w:rPr>
            </w:pPr>
            <w:r w:rsidRPr="00C73985">
              <w:rPr>
                <w:bCs/>
                <w:sz w:val="18"/>
                <w:szCs w:val="18"/>
              </w:rPr>
              <w:t xml:space="preserve">Explicitação do tema de pesquisa de tese de doutorado e sua </w:t>
            </w:r>
            <w:r w:rsidRPr="00C73985">
              <w:rPr>
                <w:bCs/>
                <w:sz w:val="18"/>
                <w:szCs w:val="18"/>
                <w:u w:val="single"/>
              </w:rPr>
              <w:t>inovação.</w:t>
            </w:r>
          </w:p>
          <w:p w14:paraId="1C6C1485" w14:textId="31523B92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  <w:u w:val="single"/>
              </w:rPr>
            </w:pPr>
            <w:r w:rsidRPr="00C73985">
              <w:rPr>
                <w:bCs/>
                <w:sz w:val="18"/>
                <w:szCs w:val="18"/>
              </w:rPr>
              <w:t>Indicação do produto educacional e sua</w:t>
            </w:r>
            <w:r w:rsidRPr="00C73985">
              <w:rPr>
                <w:bCs/>
                <w:sz w:val="18"/>
                <w:szCs w:val="18"/>
                <w:u w:val="single"/>
              </w:rPr>
              <w:t xml:space="preserve"> inovação.</w:t>
            </w:r>
          </w:p>
          <w:p w14:paraId="795C05A2" w14:textId="3AC42888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Relação das motivações da temática do projeto de tese com a linha de pesquisa.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1177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15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A3DD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569C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0F9915DE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E91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IMPACTO PROFISSIONAL</w:t>
            </w:r>
          </w:p>
        </w:tc>
      </w:tr>
      <w:tr w:rsidR="00BD43A5" w:rsidRPr="00C73985" w14:paraId="6BA2A984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A3B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Indicação do potencial de Impacto da pesquisa</w:t>
            </w:r>
          </w:p>
          <w:p w14:paraId="3DDC8010" w14:textId="30CD8563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dos impactos da pesquisa para o contexto profissional em que atua.</w:t>
            </w:r>
          </w:p>
          <w:p w14:paraId="4F29B9A8" w14:textId="578301D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do potencial para utilização do produto educacional proposto para o contexto profissional em que atua.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45B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15 pontos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23AB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25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61A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03E0945B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1E18" w14:textId="57EAEEB2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Especificação da disponibilidade</w:t>
            </w:r>
          </w:p>
          <w:p w14:paraId="01E5635A" w14:textId="6AD40F15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em horas a disponibilidade semanal de dedicação ao curso.</w:t>
            </w:r>
          </w:p>
          <w:p w14:paraId="582124FF" w14:textId="64539276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Explicitação da organização semanal para articular a aplicação da pesquisa em situação profissional.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5386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E299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C1E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224AFD38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22C6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FORMATAÇÃO</w:t>
            </w:r>
          </w:p>
        </w:tc>
      </w:tr>
      <w:tr w:rsidR="00BD43A5" w:rsidRPr="00C73985" w14:paraId="0B26EF30" w14:textId="77777777" w:rsidTr="00BD7E73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076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Adequação da formatação</w:t>
            </w:r>
          </w:p>
          <w:p w14:paraId="20E63E95" w14:textId="4000FEED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Formatação do texto: fonte Times New Roman, tamanho 12, estilo normal, espaçamento entre linhas 1,5, alinhamento justificado e máximo de 2 páginas.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BA223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 pontos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7E18C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09D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7E73" w:rsidRPr="00C73985" w14:paraId="7A0A8F82" w14:textId="77777777" w:rsidTr="00BD7E73">
        <w:trPr>
          <w:trHeight w:val="480"/>
        </w:trPr>
        <w:tc>
          <w:tcPr>
            <w:tcW w:w="73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97DDE" w14:textId="3581914D" w:rsidR="00BD7E73" w:rsidRPr="00C73985" w:rsidRDefault="00BD7E73" w:rsidP="00BD7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righ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E76B4" w14:textId="77777777" w:rsidR="00BD7E73" w:rsidRPr="00C73985" w:rsidRDefault="00BD7E73" w:rsidP="00BD7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100 pontos</w:t>
            </w:r>
          </w:p>
        </w:tc>
        <w:tc>
          <w:tcPr>
            <w:tcW w:w="15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CB50D" w14:textId="6FECC2CE" w:rsidR="00BD7E73" w:rsidRPr="00C73985" w:rsidRDefault="00BD7E73" w:rsidP="00BD7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A6AA4B0" w14:textId="07E16CE9" w:rsidR="00BD43A5" w:rsidRPr="00C73985" w:rsidRDefault="00BD43A5" w:rsidP="00780679">
      <w:pPr>
        <w:rPr>
          <w:b/>
        </w:rPr>
      </w:pPr>
    </w:p>
    <w:sectPr w:rsidR="00BD43A5" w:rsidRPr="00C73985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65CB" w14:textId="77777777" w:rsidR="00801ACF" w:rsidRDefault="00801ACF">
      <w:pPr>
        <w:spacing w:after="0"/>
      </w:pPr>
      <w:r>
        <w:separator/>
      </w:r>
    </w:p>
  </w:endnote>
  <w:endnote w:type="continuationSeparator" w:id="0">
    <w:p w14:paraId="0C747FA3" w14:textId="77777777" w:rsidR="00801ACF" w:rsidRDefault="00801A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A31B" w14:textId="77777777" w:rsidR="00801ACF" w:rsidRDefault="00801ACF">
      <w:pPr>
        <w:spacing w:after="0"/>
      </w:pPr>
      <w:r>
        <w:separator/>
      </w:r>
    </w:p>
  </w:footnote>
  <w:footnote w:type="continuationSeparator" w:id="0">
    <w:p w14:paraId="4E2116FE" w14:textId="77777777" w:rsidR="00801ACF" w:rsidRDefault="00801A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46ECE"/>
    <w:rsid w:val="000D0109"/>
    <w:rsid w:val="000D4B1C"/>
    <w:rsid w:val="000D4F62"/>
    <w:rsid w:val="001111C6"/>
    <w:rsid w:val="00126B49"/>
    <w:rsid w:val="001341ED"/>
    <w:rsid w:val="001346F9"/>
    <w:rsid w:val="001360C1"/>
    <w:rsid w:val="0014407F"/>
    <w:rsid w:val="00145016"/>
    <w:rsid w:val="00175257"/>
    <w:rsid w:val="00185F2A"/>
    <w:rsid w:val="001907F7"/>
    <w:rsid w:val="001A5570"/>
    <w:rsid w:val="001B03B7"/>
    <w:rsid w:val="001B633D"/>
    <w:rsid w:val="001C08DF"/>
    <w:rsid w:val="001F4BAD"/>
    <w:rsid w:val="00224CA3"/>
    <w:rsid w:val="00297388"/>
    <w:rsid w:val="002B7676"/>
    <w:rsid w:val="002E3F60"/>
    <w:rsid w:val="00303312"/>
    <w:rsid w:val="003175FF"/>
    <w:rsid w:val="0034269E"/>
    <w:rsid w:val="00343C8F"/>
    <w:rsid w:val="00346577"/>
    <w:rsid w:val="00366279"/>
    <w:rsid w:val="00366792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86E79"/>
    <w:rsid w:val="005E7F39"/>
    <w:rsid w:val="006265BD"/>
    <w:rsid w:val="006341E5"/>
    <w:rsid w:val="006454F2"/>
    <w:rsid w:val="00651E5D"/>
    <w:rsid w:val="00663314"/>
    <w:rsid w:val="00664515"/>
    <w:rsid w:val="006E09A9"/>
    <w:rsid w:val="00726D34"/>
    <w:rsid w:val="007300A4"/>
    <w:rsid w:val="00730D57"/>
    <w:rsid w:val="00780679"/>
    <w:rsid w:val="00782FF9"/>
    <w:rsid w:val="007865A4"/>
    <w:rsid w:val="00801ACF"/>
    <w:rsid w:val="00834DB7"/>
    <w:rsid w:val="008437D3"/>
    <w:rsid w:val="00845054"/>
    <w:rsid w:val="008479E9"/>
    <w:rsid w:val="008A1B77"/>
    <w:rsid w:val="008C4223"/>
    <w:rsid w:val="008E04E3"/>
    <w:rsid w:val="00930A57"/>
    <w:rsid w:val="0094392C"/>
    <w:rsid w:val="00950B42"/>
    <w:rsid w:val="00995C06"/>
    <w:rsid w:val="009A0EBE"/>
    <w:rsid w:val="009C14F8"/>
    <w:rsid w:val="009F19CE"/>
    <w:rsid w:val="00A362DD"/>
    <w:rsid w:val="00AB75B0"/>
    <w:rsid w:val="00B31374"/>
    <w:rsid w:val="00B3481C"/>
    <w:rsid w:val="00B35EA6"/>
    <w:rsid w:val="00B51FA2"/>
    <w:rsid w:val="00B93D44"/>
    <w:rsid w:val="00BA5A7F"/>
    <w:rsid w:val="00BD43A5"/>
    <w:rsid w:val="00BD7E73"/>
    <w:rsid w:val="00BE4203"/>
    <w:rsid w:val="00BF3BB9"/>
    <w:rsid w:val="00C73985"/>
    <w:rsid w:val="00C8292B"/>
    <w:rsid w:val="00C9781B"/>
    <w:rsid w:val="00CB42DE"/>
    <w:rsid w:val="00CE7937"/>
    <w:rsid w:val="00CF60CE"/>
    <w:rsid w:val="00D04ABC"/>
    <w:rsid w:val="00D30694"/>
    <w:rsid w:val="00D76224"/>
    <w:rsid w:val="00D7765F"/>
    <w:rsid w:val="00DD1B24"/>
    <w:rsid w:val="00DD346B"/>
    <w:rsid w:val="00DD4A34"/>
    <w:rsid w:val="00DF4705"/>
    <w:rsid w:val="00E82D25"/>
    <w:rsid w:val="00ED2D21"/>
    <w:rsid w:val="00EF2BED"/>
    <w:rsid w:val="00F01AA7"/>
    <w:rsid w:val="00F01BE8"/>
    <w:rsid w:val="00F843A0"/>
    <w:rsid w:val="00F84B5F"/>
    <w:rsid w:val="00FE66D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4</cp:revision>
  <cp:lastPrinted>2020-09-14T16:29:00Z</cp:lastPrinted>
  <dcterms:created xsi:type="dcterms:W3CDTF">2020-09-14T18:07:00Z</dcterms:created>
  <dcterms:modified xsi:type="dcterms:W3CDTF">2020-09-14T18:09:00Z</dcterms:modified>
</cp:coreProperties>
</file>